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23AB" w14:textId="4A6F9ED1" w:rsidR="009A516A" w:rsidRPr="003C64FA" w:rsidRDefault="003C64FA" w:rsidP="003C64FA">
      <w:pPr>
        <w:jc w:val="center"/>
        <w:rPr>
          <w:b/>
          <w:bCs/>
        </w:rPr>
      </w:pPr>
      <w:r>
        <w:rPr>
          <w:b/>
          <w:bCs/>
        </w:rPr>
        <w:t>S</w:t>
      </w:r>
      <w:r w:rsidR="00CB41F5" w:rsidRPr="003C64FA">
        <w:rPr>
          <w:b/>
          <w:bCs/>
        </w:rPr>
        <w:t>tatement by the Nobel Laureates</w:t>
      </w:r>
      <w:r>
        <w:rPr>
          <w:b/>
          <w:bCs/>
        </w:rPr>
        <w:t>,</w:t>
      </w:r>
      <w:r w:rsidR="00C74ECD" w:rsidRPr="003C64FA">
        <w:rPr>
          <w:b/>
          <w:bCs/>
        </w:rPr>
        <w:t xml:space="preserve"> June</w:t>
      </w:r>
      <w:r w:rsidR="009A516A" w:rsidRPr="003C64FA">
        <w:rPr>
          <w:b/>
          <w:bCs/>
        </w:rPr>
        <w:t>, 2021</w:t>
      </w:r>
    </w:p>
    <w:p w14:paraId="40BF27A0" w14:textId="45EDF340" w:rsidR="00C30B1B" w:rsidRDefault="00CD4166" w:rsidP="00FD4FF7">
      <w:r>
        <w:t xml:space="preserve">We </w:t>
      </w:r>
      <w:r w:rsidR="009A516A">
        <w:t xml:space="preserve">Nobel Laureates </w:t>
      </w:r>
      <w:r>
        <w:t>are greatly concerned about a series of incidents that occurred prior to and during the Nobel Prize Summit</w:t>
      </w:r>
      <w:r w:rsidR="002C0A13">
        <w:t>,</w:t>
      </w:r>
      <w:r>
        <w:t xml:space="preserve"> </w:t>
      </w:r>
      <w:r w:rsidR="002C0A13">
        <w:t xml:space="preserve">“Our Planet, Our Future”, held </w:t>
      </w:r>
      <w:r>
        <w:t>from April 26-28</w:t>
      </w:r>
      <w:r w:rsidR="00FD4FF7">
        <w:t>, 2021. Th</w:t>
      </w:r>
      <w:r w:rsidR="00246F30">
        <w:t xml:space="preserve">e Summit brought together </w:t>
      </w:r>
      <w:r w:rsidR="00CC1DC5">
        <w:t xml:space="preserve">international </w:t>
      </w:r>
      <w:r w:rsidR="00246F30">
        <w:t xml:space="preserve">thought leaders </w:t>
      </w:r>
      <w:r w:rsidR="00CC1DC5">
        <w:t xml:space="preserve">of all ages </w:t>
      </w:r>
      <w:r w:rsidR="00246F30">
        <w:t>around t</w:t>
      </w:r>
      <w:r w:rsidR="00C16FD8">
        <w:t>he</w:t>
      </w:r>
      <w:r w:rsidR="00246F30">
        <w:t xml:space="preserve"> world to address some of the greatest challenges that humanity faces. The meeting</w:t>
      </w:r>
      <w:r w:rsidR="00AA162B">
        <w:t xml:space="preserve"> was</w:t>
      </w:r>
      <w:r w:rsidR="00FD4FF7">
        <w:t xml:space="preserve"> jointly spo</w:t>
      </w:r>
      <w:r w:rsidR="00246F30">
        <w:t>n</w:t>
      </w:r>
      <w:r w:rsidR="00FD4FF7">
        <w:t>sored by t</w:t>
      </w:r>
      <w:r w:rsidR="00CB41F5">
        <w:t>he Nobel Foundation and the US National Academy of Sciences</w:t>
      </w:r>
      <w:r>
        <w:t xml:space="preserve">. </w:t>
      </w:r>
    </w:p>
    <w:p w14:paraId="59F50FD9" w14:textId="1CD991EF" w:rsidR="00FD01DB" w:rsidRDefault="00CD4166" w:rsidP="00FD4FF7">
      <w:r>
        <w:t>In late March</w:t>
      </w:r>
      <w:r w:rsidR="00E07CB9">
        <w:t xml:space="preserve"> and again in early April</w:t>
      </w:r>
      <w:r>
        <w:t>,</w:t>
      </w:r>
      <w:r w:rsidR="00340FA4">
        <w:t xml:space="preserve"> </w:t>
      </w:r>
      <w:r w:rsidR="005E0D46">
        <w:t xml:space="preserve">the Chinese Embassy in Washington telephoned </w:t>
      </w:r>
      <w:r w:rsidR="0020750E">
        <w:t>a</w:t>
      </w:r>
      <w:r w:rsidR="00FD4FF7">
        <w:t xml:space="preserve"> senior National Academ</w:t>
      </w:r>
      <w:r w:rsidR="0020750E">
        <w:t>y</w:t>
      </w:r>
      <w:r w:rsidR="005E0D46">
        <w:t xml:space="preserve"> official and </w:t>
      </w:r>
      <w:r w:rsidR="00887AB9">
        <w:t>i</w:t>
      </w:r>
      <w:r w:rsidR="005E0D46">
        <w:t>nsisted</w:t>
      </w:r>
      <w:r w:rsidR="00FD4FF7">
        <w:t xml:space="preserve"> </w:t>
      </w:r>
      <w:r>
        <w:t xml:space="preserve">that two of the scheduled speakers, the Dalai Lama and </w:t>
      </w:r>
      <w:r w:rsidR="002C0A13">
        <w:t xml:space="preserve">Dr. </w:t>
      </w:r>
      <w:r>
        <w:t>Yuan T. Lee</w:t>
      </w:r>
      <w:r w:rsidR="005E0D46">
        <w:t>,</w:t>
      </w:r>
      <w:r>
        <w:t xml:space="preserve"> should be disinvited and not allowed to speak</w:t>
      </w:r>
      <w:r w:rsidR="0020750E">
        <w:t xml:space="preserve"> at the Nobel Summit</w:t>
      </w:r>
      <w:r>
        <w:t xml:space="preserve">. </w:t>
      </w:r>
      <w:r w:rsidR="0020750E">
        <w:t xml:space="preserve"> The embassy was told at both times</w:t>
      </w:r>
      <w:r w:rsidR="00C30B1B">
        <w:t xml:space="preserve"> </w:t>
      </w:r>
      <w:r>
        <w:t>that no such disinvitation would take place. On Sunday afternoon, April 25</w:t>
      </w:r>
      <w:r w:rsidRPr="00CD4166">
        <w:rPr>
          <w:vertAlign w:val="superscript"/>
        </w:rPr>
        <w:t>th</w:t>
      </w:r>
      <w:r>
        <w:t xml:space="preserve">, immediately before the </w:t>
      </w:r>
      <w:r w:rsidR="0020750E">
        <w:t>National Academy</w:t>
      </w:r>
      <w:r w:rsidR="00E07CB9">
        <w:t xml:space="preserve"> received </w:t>
      </w:r>
      <w:r w:rsidR="00041558">
        <w:t xml:space="preserve">an </w:t>
      </w:r>
      <w:r>
        <w:t xml:space="preserve">email </w:t>
      </w:r>
      <w:r w:rsidR="005E0D46">
        <w:t xml:space="preserve">from the Chinese Embassy </w:t>
      </w:r>
      <w:r>
        <w:t xml:space="preserve">demanding that the Dalai Lama and </w:t>
      </w:r>
      <w:r w:rsidR="002C0A13">
        <w:t xml:space="preserve">Dr. </w:t>
      </w:r>
      <w:r>
        <w:t xml:space="preserve">Yuan T. Lee </w:t>
      </w:r>
      <w:r w:rsidR="002C0A13">
        <w:t xml:space="preserve">not be permitted to </w:t>
      </w:r>
      <w:r w:rsidR="009A7272">
        <w:t>speak. A</w:t>
      </w:r>
      <w:r w:rsidR="002C0A13">
        <w:t>gain</w:t>
      </w:r>
      <w:r w:rsidR="009A7272">
        <w:t>,</w:t>
      </w:r>
      <w:r w:rsidR="002C0A13">
        <w:t xml:space="preserve"> the request </w:t>
      </w:r>
      <w:r w:rsidR="00C16FD8">
        <w:t xml:space="preserve">was </w:t>
      </w:r>
      <w:r w:rsidR="002C0A13">
        <w:t>denied.</w:t>
      </w:r>
    </w:p>
    <w:p w14:paraId="346C42C6" w14:textId="77777777" w:rsidR="00C74ECD" w:rsidRDefault="002C0A13">
      <w:r>
        <w:t xml:space="preserve">During the first </w:t>
      </w:r>
      <w:r w:rsidR="00CC1DC5">
        <w:t xml:space="preserve">virtual </w:t>
      </w:r>
      <w:r>
        <w:t>session of the meeting on April 26</w:t>
      </w:r>
      <w:r w:rsidRPr="002C0A13">
        <w:rPr>
          <w:vertAlign w:val="superscript"/>
        </w:rPr>
        <w:t>th</w:t>
      </w:r>
      <w:r>
        <w:t xml:space="preserve">, the video transmission of the session was disrupted </w:t>
      </w:r>
      <w:r w:rsidR="002B6716">
        <w:t xml:space="preserve">by </w:t>
      </w:r>
      <w:r>
        <w:t xml:space="preserve">a </w:t>
      </w:r>
      <w:r w:rsidR="00887AB9">
        <w:t>presumed cyber</w:t>
      </w:r>
      <w:r w:rsidR="00C74ECD">
        <w:t>-</w:t>
      </w:r>
      <w:r>
        <w:t>att</w:t>
      </w:r>
      <w:r w:rsidR="00340FA4">
        <w:t>ack</w:t>
      </w:r>
      <w:r>
        <w:t>. Again</w:t>
      </w:r>
      <w:r w:rsidR="00340FA4">
        <w:t>,</w:t>
      </w:r>
      <w:r>
        <w:t xml:space="preserve"> on April 2</w:t>
      </w:r>
      <w:r w:rsidR="00887AB9">
        <w:t>7</w:t>
      </w:r>
      <w:r w:rsidRPr="002C0A13">
        <w:rPr>
          <w:vertAlign w:val="superscript"/>
        </w:rPr>
        <w:t>th</w:t>
      </w:r>
      <w:r>
        <w:t xml:space="preserve"> another </w:t>
      </w:r>
      <w:r w:rsidR="00887AB9">
        <w:t>cyber</w:t>
      </w:r>
      <w:r w:rsidR="00C74ECD">
        <w:t>-</w:t>
      </w:r>
      <w:r>
        <w:t>att</w:t>
      </w:r>
      <w:r w:rsidR="00340FA4">
        <w:t>ack</w:t>
      </w:r>
      <w:r>
        <w:t xml:space="preserve"> disrupted </w:t>
      </w:r>
      <w:r w:rsidR="00887AB9">
        <w:t>the entire platform</w:t>
      </w:r>
      <w:r>
        <w:t xml:space="preserve">. </w:t>
      </w:r>
    </w:p>
    <w:p w14:paraId="736EB65D" w14:textId="4A63E71C" w:rsidR="009F30C6" w:rsidRDefault="00EE6F1A">
      <w:r>
        <w:t>Regardless of whether the</w:t>
      </w:r>
      <w:r w:rsidR="00887AB9">
        <w:t>se attacks were</w:t>
      </w:r>
      <w:r w:rsidR="00C30B1B">
        <w:t xml:space="preserve"> linked </w:t>
      </w:r>
      <w:r>
        <w:t xml:space="preserve">to the demands from the Chinese embassy, we are outraged </w:t>
      </w:r>
      <w:r w:rsidR="002C0A13">
        <w:t>by the Chinese government</w:t>
      </w:r>
      <w:r>
        <w:t xml:space="preserve">’s attempt to </w:t>
      </w:r>
      <w:r w:rsidR="009F30C6">
        <w:t xml:space="preserve">censor and bully the scientific community by </w:t>
      </w:r>
      <w:r w:rsidR="00C74ECD">
        <w:t>attempting to prevent</w:t>
      </w:r>
      <w:r w:rsidR="002C0A13">
        <w:t xml:space="preserve"> </w:t>
      </w:r>
      <w:r w:rsidR="00FD4FF7">
        <w:t xml:space="preserve">two </w:t>
      </w:r>
      <w:r w:rsidR="00340FA4">
        <w:t xml:space="preserve">of our fellow </w:t>
      </w:r>
      <w:r w:rsidR="002C0A13">
        <w:t>Laureate</w:t>
      </w:r>
      <w:r w:rsidR="00340FA4">
        <w:t>s</w:t>
      </w:r>
      <w:r>
        <w:t xml:space="preserve"> (or</w:t>
      </w:r>
      <w:r w:rsidR="002B6716">
        <w:t xml:space="preserve"> indeed</w:t>
      </w:r>
      <w:r>
        <w:t xml:space="preserve"> anyone)</w:t>
      </w:r>
      <w:r w:rsidR="002C0A13">
        <w:t xml:space="preserve"> </w:t>
      </w:r>
      <w:r w:rsidR="00340FA4">
        <w:t>from</w:t>
      </w:r>
      <w:r w:rsidR="002C0A13">
        <w:t xml:space="preserve"> speak</w:t>
      </w:r>
      <w:r w:rsidR="00340FA4">
        <w:t>ing</w:t>
      </w:r>
      <w:r w:rsidR="002C0A13">
        <w:t xml:space="preserve"> </w:t>
      </w:r>
      <w:r w:rsidR="00340FA4">
        <w:t>at a meeting outside of China</w:t>
      </w:r>
      <w:r w:rsidR="003E5C60">
        <w:t xml:space="preserve">. </w:t>
      </w:r>
    </w:p>
    <w:p w14:paraId="5AB83E15" w14:textId="5EB77E6B" w:rsidR="009F30C6" w:rsidRDefault="003E5C60" w:rsidP="009F30C6">
      <w:r>
        <w:t xml:space="preserve">The future of our planet will require </w:t>
      </w:r>
      <w:r w:rsidR="009F30C6">
        <w:t xml:space="preserve">collaboration </w:t>
      </w:r>
      <w:r>
        <w:t>between all nations</w:t>
      </w:r>
      <w:r w:rsidR="009F30C6">
        <w:t xml:space="preserve"> and </w:t>
      </w:r>
      <w:r w:rsidR="009F30C6">
        <w:rPr>
          <w:rFonts w:ascii="Calibri" w:eastAsia="Times New Roman" w:hAnsi="Calibri" w:cs="Calibri"/>
          <w:color w:val="000000"/>
        </w:rPr>
        <w:t xml:space="preserve">all </w:t>
      </w:r>
      <w:r w:rsidR="009F30C6" w:rsidRPr="009F30C6">
        <w:rPr>
          <w:rFonts w:ascii="Calibri" w:eastAsia="Times New Roman" w:hAnsi="Calibri" w:cs="Calibri"/>
          <w:color w:val="000000"/>
        </w:rPr>
        <w:t>scientists across the globe. </w:t>
      </w:r>
      <w:r w:rsidR="00340F11">
        <w:rPr>
          <w:rFonts w:ascii="Calibri" w:eastAsia="Times New Roman" w:hAnsi="Calibri" w:cs="Calibri"/>
          <w:color w:val="000000"/>
        </w:rPr>
        <w:t xml:space="preserve">Many of us have valued scientific colleagues and long-standing friends in China, with whom we interact productively. </w:t>
      </w:r>
      <w:r w:rsidR="009F30C6" w:rsidRPr="009F30C6">
        <w:rPr>
          <w:rFonts w:ascii="Calibri" w:eastAsia="Times New Roman" w:hAnsi="Calibri" w:cs="Calibri"/>
          <w:color w:val="000000"/>
        </w:rPr>
        <w:t>Unfortunately, actions such as those described above only serve to hinder such essential cooperation</w:t>
      </w:r>
      <w:r w:rsidR="003A2A22">
        <w:rPr>
          <w:rFonts w:ascii="Calibri" w:eastAsia="Times New Roman" w:hAnsi="Calibri" w:cs="Calibri"/>
          <w:color w:val="000000"/>
        </w:rPr>
        <w:t>,</w:t>
      </w:r>
      <w:r w:rsidR="009F30C6">
        <w:rPr>
          <w:rFonts w:ascii="Calibri" w:eastAsia="Times New Roman" w:hAnsi="Calibri" w:cs="Calibri"/>
          <w:color w:val="000000"/>
        </w:rPr>
        <w:t xml:space="preserve"> and</w:t>
      </w:r>
      <w:r w:rsidR="00C423A0">
        <w:rPr>
          <w:rFonts w:ascii="Calibri" w:eastAsia="Times New Roman" w:hAnsi="Calibri" w:cs="Calibri"/>
          <w:color w:val="000000"/>
        </w:rPr>
        <w:t xml:space="preserve"> if continued, will affect</w:t>
      </w:r>
      <w:r w:rsidR="009F30C6">
        <w:rPr>
          <w:rFonts w:ascii="Calibri" w:eastAsia="Times New Roman" w:hAnsi="Calibri" w:cs="Calibri"/>
          <w:color w:val="000000"/>
        </w:rPr>
        <w:t xml:space="preserve"> our willingness to </w:t>
      </w:r>
      <w:r w:rsidR="00C423A0">
        <w:rPr>
          <w:rFonts w:ascii="Calibri" w:eastAsia="Times New Roman" w:hAnsi="Calibri" w:cs="Calibri"/>
          <w:color w:val="000000"/>
        </w:rPr>
        <w:t>participate in events</w:t>
      </w:r>
      <w:r w:rsidR="009F30C6">
        <w:t xml:space="preserve"> in China</w:t>
      </w:r>
      <w:r w:rsidR="00C423A0">
        <w:t>, particularly those fully or partially sponsored or supported by the Chinese government</w:t>
      </w:r>
      <w:r w:rsidR="009F30C6">
        <w:t xml:space="preserve">.  </w:t>
      </w:r>
    </w:p>
    <w:p w14:paraId="553D40C4" w14:textId="16215050" w:rsidR="00246F30" w:rsidRDefault="00246F30" w:rsidP="009F30C6">
      <w:pPr>
        <w:spacing w:after="0" w:line="240" w:lineRule="auto"/>
      </w:pPr>
      <w:r>
        <w:t>We s</w:t>
      </w:r>
      <w:r w:rsidR="003E5C60">
        <w:t>t</w:t>
      </w:r>
      <w:r>
        <w:t xml:space="preserve">rongly believe that the free and open expression of ideas </w:t>
      </w:r>
      <w:r w:rsidR="0020750E">
        <w:t>and the freedom of assembly are</w:t>
      </w:r>
      <w:r>
        <w:t xml:space="preserve"> basic human right</w:t>
      </w:r>
      <w:r w:rsidR="0020750E">
        <w:t>s</w:t>
      </w:r>
      <w:r w:rsidR="00657711">
        <w:t xml:space="preserve">, and </w:t>
      </w:r>
      <w:r w:rsidR="007D457A">
        <w:t>i</w:t>
      </w:r>
      <w:r>
        <w:t>nternational forums such as th</w:t>
      </w:r>
      <w:r w:rsidR="00443583">
        <w:t xml:space="preserve">e </w:t>
      </w:r>
      <w:r w:rsidR="003B0E82">
        <w:t xml:space="preserve">Nobel </w:t>
      </w:r>
      <w:r>
        <w:t xml:space="preserve">Summit are </w:t>
      </w:r>
      <w:r w:rsidR="00973DF4">
        <w:t xml:space="preserve">essential </w:t>
      </w:r>
      <w:r w:rsidR="0020750E">
        <w:t>means of</w:t>
      </w:r>
      <w:r>
        <w:t xml:space="preserve"> </w:t>
      </w:r>
      <w:r w:rsidR="00973DF4">
        <w:t>find</w:t>
      </w:r>
      <w:r w:rsidR="0020750E">
        <w:t>ing</w:t>
      </w:r>
      <w:r w:rsidR="00973DF4">
        <w:t xml:space="preserve"> </w:t>
      </w:r>
      <w:r>
        <w:t>solutions</w:t>
      </w:r>
      <w:r w:rsidR="000C0EE5">
        <w:t>, maintain</w:t>
      </w:r>
      <w:r w:rsidR="0020750E">
        <w:t>ing</w:t>
      </w:r>
      <w:r>
        <w:t xml:space="preserve"> </w:t>
      </w:r>
      <w:r w:rsidR="006B74D8">
        <w:t>international trust</w:t>
      </w:r>
      <w:r w:rsidR="00657711">
        <w:t>,</w:t>
      </w:r>
      <w:r w:rsidR="006B74D8">
        <w:t xml:space="preserve"> and </w:t>
      </w:r>
      <w:r>
        <w:t>secur</w:t>
      </w:r>
      <w:r w:rsidR="0020750E">
        <w:t>ing</w:t>
      </w:r>
      <w:r>
        <w:t xml:space="preserve"> a more just and prosperous future</w:t>
      </w:r>
      <w:r w:rsidR="00CC1DC5">
        <w:t xml:space="preserve">. In so doing, </w:t>
      </w:r>
      <w:r w:rsidR="00D4137F">
        <w:t xml:space="preserve">these efforts </w:t>
      </w:r>
      <w:r w:rsidR="003B0E82">
        <w:t xml:space="preserve">will </w:t>
      </w:r>
      <w:r>
        <w:t>confer great benefit</w:t>
      </w:r>
      <w:r w:rsidR="0020750E">
        <w:t>s</w:t>
      </w:r>
      <w:r>
        <w:t xml:space="preserve"> onto humankind</w:t>
      </w:r>
      <w:r w:rsidR="00CC1DC5">
        <w:t>.</w:t>
      </w:r>
    </w:p>
    <w:p w14:paraId="1712D406" w14:textId="77777777" w:rsidR="003C64FA" w:rsidRPr="009F30C6" w:rsidRDefault="003C64FA" w:rsidP="009F30C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745B5E5" w14:textId="257CFF31" w:rsidR="00CB41F5" w:rsidRDefault="00CB41F5">
      <w:r>
        <w:t>Signed</w:t>
      </w:r>
    </w:p>
    <w:p w14:paraId="04BA3DB7" w14:textId="77777777" w:rsidR="003C64FA" w:rsidRDefault="003C64FA" w:rsidP="003C64FA">
      <w:pPr>
        <w:pStyle w:val="NoSpacing"/>
      </w:pPr>
      <w:r>
        <w:t>Martin Chalfie (Chemistry 2008)</w:t>
      </w:r>
    </w:p>
    <w:p w14:paraId="295DDCAE" w14:textId="5CE24912" w:rsidR="003C64FA" w:rsidRDefault="003C64FA" w:rsidP="003C64FA">
      <w:pPr>
        <w:pStyle w:val="NoSpacing"/>
      </w:pPr>
      <w:r>
        <w:t>Steven Chu (Physics 1997)</w:t>
      </w:r>
    </w:p>
    <w:p w14:paraId="21C49D5F" w14:textId="6276AA47" w:rsidR="003C64FA" w:rsidRDefault="003C64FA" w:rsidP="003C64FA">
      <w:pPr>
        <w:pStyle w:val="NoSpacing"/>
      </w:pPr>
      <w:r>
        <w:t>Venkatraman Ramakrishnan</w:t>
      </w:r>
      <w:r>
        <w:t xml:space="preserve"> (</w:t>
      </w:r>
      <w:r>
        <w:t>Chemistry 2009</w:t>
      </w:r>
      <w:r>
        <w:t>)</w:t>
      </w:r>
    </w:p>
    <w:p w14:paraId="5830877C" w14:textId="77DE4B20" w:rsidR="003C64FA" w:rsidRDefault="003C64FA" w:rsidP="003C64FA">
      <w:pPr>
        <w:pStyle w:val="NoSpacing"/>
      </w:pPr>
      <w:r>
        <w:t>Richard J. Roberts (Medicine 1993)</w:t>
      </w:r>
    </w:p>
    <w:p w14:paraId="04CD58AB" w14:textId="77777777" w:rsidR="003C64FA" w:rsidRDefault="003C64FA" w:rsidP="003C64FA">
      <w:pPr>
        <w:pStyle w:val="NoSpacing"/>
      </w:pPr>
      <w:r>
        <w:t>Randy W. Schekman</w:t>
      </w:r>
      <w:r>
        <w:t xml:space="preserve"> (</w:t>
      </w:r>
      <w:r>
        <w:t>Medicine 2013</w:t>
      </w:r>
      <w:r>
        <w:t>)</w:t>
      </w:r>
    </w:p>
    <w:p w14:paraId="2E12CF96" w14:textId="77777777" w:rsidR="003C64FA" w:rsidRDefault="003C64FA" w:rsidP="003C64FA">
      <w:pPr>
        <w:pStyle w:val="NoSpacing"/>
      </w:pPr>
    </w:p>
    <w:p w14:paraId="5C803B99" w14:textId="4A911456" w:rsidR="002C0A13" w:rsidRDefault="00CB41F5" w:rsidP="003C64FA">
      <w:pPr>
        <w:pStyle w:val="NoSpacing"/>
      </w:pPr>
      <w:r>
        <w:t xml:space="preserve">All </w:t>
      </w:r>
      <w:r w:rsidR="003C64FA">
        <w:t xml:space="preserve">other </w:t>
      </w:r>
      <w:r>
        <w:t>Laureates willing to join</w:t>
      </w:r>
    </w:p>
    <w:p w14:paraId="61A37DAE" w14:textId="78FB7DCD" w:rsidR="00CB41F5" w:rsidRDefault="00CB41F5"/>
    <w:sectPr w:rsidR="00CB4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02"/>
    <w:rsid w:val="00041558"/>
    <w:rsid w:val="000430F3"/>
    <w:rsid w:val="000C0EE5"/>
    <w:rsid w:val="00152109"/>
    <w:rsid w:val="0017646C"/>
    <w:rsid w:val="001945A8"/>
    <w:rsid w:val="0020750E"/>
    <w:rsid w:val="0024585E"/>
    <w:rsid w:val="00246F30"/>
    <w:rsid w:val="00263662"/>
    <w:rsid w:val="002B6716"/>
    <w:rsid w:val="002C0A13"/>
    <w:rsid w:val="002D4BB2"/>
    <w:rsid w:val="00313566"/>
    <w:rsid w:val="00340F11"/>
    <w:rsid w:val="00340FA4"/>
    <w:rsid w:val="0037258B"/>
    <w:rsid w:val="00372FD4"/>
    <w:rsid w:val="003A2A22"/>
    <w:rsid w:val="003A37A2"/>
    <w:rsid w:val="003B0E82"/>
    <w:rsid w:val="003C64FA"/>
    <w:rsid w:val="003E5C60"/>
    <w:rsid w:val="00443583"/>
    <w:rsid w:val="00467FC2"/>
    <w:rsid w:val="005868C1"/>
    <w:rsid w:val="005A416F"/>
    <w:rsid w:val="005E0D46"/>
    <w:rsid w:val="00657711"/>
    <w:rsid w:val="006713AD"/>
    <w:rsid w:val="006B74D8"/>
    <w:rsid w:val="006D7502"/>
    <w:rsid w:val="006D7DE4"/>
    <w:rsid w:val="007C3A90"/>
    <w:rsid w:val="007D457A"/>
    <w:rsid w:val="00883353"/>
    <w:rsid w:val="00887AB9"/>
    <w:rsid w:val="00973DF4"/>
    <w:rsid w:val="009757DB"/>
    <w:rsid w:val="0099724D"/>
    <w:rsid w:val="009A516A"/>
    <w:rsid w:val="009A7272"/>
    <w:rsid w:val="009F30C6"/>
    <w:rsid w:val="00A50EAD"/>
    <w:rsid w:val="00AA162B"/>
    <w:rsid w:val="00C16FD8"/>
    <w:rsid w:val="00C30B1B"/>
    <w:rsid w:val="00C423A0"/>
    <w:rsid w:val="00C51B6D"/>
    <w:rsid w:val="00C74ECD"/>
    <w:rsid w:val="00CB41F5"/>
    <w:rsid w:val="00CC098C"/>
    <w:rsid w:val="00CC1DC5"/>
    <w:rsid w:val="00CC7222"/>
    <w:rsid w:val="00CD4166"/>
    <w:rsid w:val="00D20B41"/>
    <w:rsid w:val="00D4137F"/>
    <w:rsid w:val="00D70C97"/>
    <w:rsid w:val="00DF1EF8"/>
    <w:rsid w:val="00E07CB9"/>
    <w:rsid w:val="00EE6F1A"/>
    <w:rsid w:val="00F242C4"/>
    <w:rsid w:val="00F77EF9"/>
    <w:rsid w:val="00FD01DB"/>
    <w:rsid w:val="00F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8926"/>
  <w15:chartTrackingRefBased/>
  <w15:docId w15:val="{94EC861E-9952-4675-91A0-54F3E6AE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7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C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7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C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1B6D"/>
    <w:pPr>
      <w:spacing w:after="0" w:line="240" w:lineRule="auto"/>
    </w:pPr>
  </w:style>
  <w:style w:type="paragraph" w:styleId="NoSpacing">
    <w:name w:val="No Spacing"/>
    <w:uiPriority w:val="1"/>
    <w:qFormat/>
    <w:rsid w:val="003C6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Rich</dc:creator>
  <cp:keywords/>
  <dc:description/>
  <cp:lastModifiedBy>Rich Roberts</cp:lastModifiedBy>
  <cp:revision>12</cp:revision>
  <cp:lastPrinted>2021-06-17T14:25:00Z</cp:lastPrinted>
  <dcterms:created xsi:type="dcterms:W3CDTF">2021-05-04T09:24:00Z</dcterms:created>
  <dcterms:modified xsi:type="dcterms:W3CDTF">2021-06-17T15:59:00Z</dcterms:modified>
</cp:coreProperties>
</file>